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9B" w:rsidRPr="000F6F9B" w:rsidRDefault="000F6F9B" w:rsidP="000F6F9B">
      <w:pPr>
        <w:widowControl w:val="0"/>
        <w:tabs>
          <w:tab w:val="left" w:pos="792"/>
        </w:tabs>
        <w:autoSpaceDE w:val="0"/>
        <w:autoSpaceDN w:val="0"/>
        <w:spacing w:before="89" w:after="0" w:line="240" w:lineRule="auto"/>
        <w:rPr>
          <w:rFonts w:cstheme="minorHAnsi"/>
          <w:b/>
          <w:sz w:val="28"/>
        </w:rPr>
      </w:pPr>
      <w:r w:rsidRPr="000F6F9B">
        <w:rPr>
          <w:rFonts w:cstheme="minorHAnsi"/>
          <w:b/>
          <w:color w:val="4471C4"/>
          <w:sz w:val="28"/>
        </w:rPr>
        <w:t>RASPORED</w:t>
      </w:r>
      <w:r w:rsidRPr="000F6F9B">
        <w:rPr>
          <w:rFonts w:cstheme="minorHAnsi"/>
          <w:b/>
          <w:color w:val="4471C4"/>
          <w:spacing w:val="-3"/>
          <w:sz w:val="28"/>
        </w:rPr>
        <w:t xml:space="preserve"> </w:t>
      </w:r>
      <w:r w:rsidRPr="000F6F9B">
        <w:rPr>
          <w:rFonts w:cstheme="minorHAnsi"/>
          <w:b/>
          <w:color w:val="4471C4"/>
          <w:sz w:val="28"/>
        </w:rPr>
        <w:t>INFORMACIJA –</w:t>
      </w:r>
      <w:r w:rsidRPr="000F6F9B">
        <w:rPr>
          <w:rFonts w:cstheme="minorHAnsi"/>
          <w:b/>
          <w:color w:val="4471C4"/>
          <w:spacing w:val="-5"/>
          <w:sz w:val="28"/>
        </w:rPr>
        <w:t xml:space="preserve"> </w:t>
      </w:r>
      <w:proofErr w:type="spellStart"/>
      <w:r w:rsidRPr="000F6F9B">
        <w:rPr>
          <w:rFonts w:cstheme="minorHAnsi"/>
          <w:b/>
          <w:color w:val="4471C4"/>
          <w:sz w:val="28"/>
        </w:rPr>
        <w:t>predmetna</w:t>
      </w:r>
      <w:proofErr w:type="spellEnd"/>
      <w:r w:rsidRPr="000F6F9B">
        <w:rPr>
          <w:rFonts w:cstheme="minorHAnsi"/>
          <w:b/>
          <w:color w:val="4471C4"/>
          <w:sz w:val="28"/>
        </w:rPr>
        <w:t xml:space="preserve"> </w:t>
      </w:r>
      <w:proofErr w:type="spellStart"/>
      <w:r w:rsidRPr="000F6F9B">
        <w:rPr>
          <w:rFonts w:cstheme="minorHAnsi"/>
          <w:b/>
          <w:color w:val="4471C4"/>
          <w:sz w:val="28"/>
        </w:rPr>
        <w:t>nastava</w:t>
      </w:r>
      <w:proofErr w:type="spellEnd"/>
      <w:r>
        <w:rPr>
          <w:rFonts w:cstheme="minorHAnsi"/>
          <w:b/>
          <w:color w:val="4471C4"/>
          <w:sz w:val="28"/>
        </w:rPr>
        <w:t xml:space="preserve">, </w:t>
      </w:r>
      <w:proofErr w:type="spellStart"/>
      <w:r>
        <w:rPr>
          <w:rFonts w:cstheme="minorHAnsi"/>
          <w:b/>
          <w:color w:val="4471C4"/>
          <w:sz w:val="28"/>
        </w:rPr>
        <w:t>šk</w:t>
      </w:r>
      <w:proofErr w:type="spellEnd"/>
      <w:r>
        <w:rPr>
          <w:rFonts w:cstheme="minorHAnsi"/>
          <w:b/>
          <w:color w:val="4471C4"/>
          <w:sz w:val="28"/>
        </w:rPr>
        <w:t>. God. 2022./2023.</w:t>
      </w:r>
      <w:bookmarkStart w:id="0" w:name="_GoBack"/>
      <w:bookmarkEnd w:id="0"/>
    </w:p>
    <w:p w:rsidR="000F6F9B" w:rsidRDefault="000F6F9B" w:rsidP="000F6F9B">
      <w:pPr>
        <w:pStyle w:val="Tijeloteksta"/>
        <w:rPr>
          <w:rFonts w:ascii="Times New Roman"/>
          <w:b/>
          <w:sz w:val="20"/>
        </w:rPr>
      </w:pPr>
    </w:p>
    <w:p w:rsidR="000F6F9B" w:rsidRDefault="000F6F9B" w:rsidP="000F6F9B">
      <w:pPr>
        <w:pStyle w:val="Tijeloteksta"/>
        <w:rPr>
          <w:rFonts w:ascii="Times New Roman"/>
          <w:b/>
          <w:sz w:val="20"/>
        </w:rPr>
      </w:pPr>
    </w:p>
    <w:p w:rsidR="000F6F9B" w:rsidRDefault="000F6F9B" w:rsidP="000F6F9B">
      <w:pPr>
        <w:pStyle w:val="Tijeloteksta"/>
        <w:spacing w:before="2"/>
        <w:rPr>
          <w:rFonts w:ascii="Times New Roman"/>
          <w:b/>
          <w:sz w:val="21"/>
        </w:rPr>
      </w:pPr>
    </w:p>
    <w:tbl>
      <w:tblPr>
        <w:tblStyle w:val="TableNormal"/>
        <w:tblW w:w="920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120"/>
        <w:gridCol w:w="2693"/>
        <w:gridCol w:w="2693"/>
      </w:tblGrid>
      <w:tr w:rsidR="000F6F9B" w:rsidTr="00326C79">
        <w:trPr>
          <w:trHeight w:val="879"/>
        </w:trPr>
        <w:tc>
          <w:tcPr>
            <w:tcW w:w="694" w:type="dxa"/>
          </w:tcPr>
          <w:p w:rsidR="000F6F9B" w:rsidRDefault="000F6F9B" w:rsidP="00326C79">
            <w:pPr>
              <w:pStyle w:val="TableParagraph"/>
              <w:spacing w:line="242" w:lineRule="auto"/>
              <w:ind w:left="162" w:right="70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RED.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BR.</w:t>
            </w:r>
          </w:p>
        </w:tc>
        <w:tc>
          <w:tcPr>
            <w:tcW w:w="3120" w:type="dxa"/>
          </w:tcPr>
          <w:p w:rsidR="000F6F9B" w:rsidRDefault="000F6F9B" w:rsidP="00326C79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F6F9B" w:rsidRDefault="000F6F9B" w:rsidP="00326C79">
            <w:pPr>
              <w:pStyle w:val="TableParagraph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PREZIME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IME</w:t>
            </w:r>
          </w:p>
        </w:tc>
        <w:tc>
          <w:tcPr>
            <w:tcW w:w="2693" w:type="dxa"/>
          </w:tcPr>
          <w:p w:rsidR="000F6F9B" w:rsidRDefault="000F6F9B" w:rsidP="00326C79">
            <w:pPr>
              <w:pStyle w:val="TableParagraph"/>
              <w:spacing w:line="292" w:lineRule="exact"/>
              <w:ind w:left="432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NEPARNI</w:t>
            </w:r>
          </w:p>
          <w:p w:rsidR="000F6F9B" w:rsidRDefault="000F6F9B" w:rsidP="00326C79">
            <w:pPr>
              <w:pStyle w:val="TableParagraph"/>
              <w:spacing w:line="290" w:lineRule="atLeast"/>
              <w:ind w:left="436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UJUTRO/PARNI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POPODNE</w:t>
            </w:r>
          </w:p>
        </w:tc>
        <w:tc>
          <w:tcPr>
            <w:tcW w:w="2693" w:type="dxa"/>
          </w:tcPr>
          <w:p w:rsidR="000F6F9B" w:rsidRDefault="000F6F9B" w:rsidP="00326C79">
            <w:pPr>
              <w:pStyle w:val="TableParagraph"/>
              <w:spacing w:line="242" w:lineRule="auto"/>
              <w:ind w:left="460" w:right="400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NEPARNI POPODNE/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PARNI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UJUTRO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3120" w:type="dxa"/>
          </w:tcPr>
          <w:p w:rsidR="000F6F9B" w:rsidRPr="006A0570" w:rsidRDefault="000F6F9B" w:rsidP="00326C7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  Al</w:t>
            </w:r>
            <w:r w:rsidRPr="006A057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Ahmed,</w:t>
            </w:r>
            <w:r w:rsidRPr="006A057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Aleksandra</w:t>
            </w:r>
          </w:p>
        </w:tc>
        <w:tc>
          <w:tcPr>
            <w:tcW w:w="2693" w:type="dxa"/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PON 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  <w:tc>
          <w:tcPr>
            <w:tcW w:w="2693" w:type="dxa"/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ČET 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ind w:right="-1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  <w:r>
              <w:rPr>
                <w:rFonts w:ascii="Arial MT"/>
                <w:spacing w:val="7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.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Barnjak</w:t>
            </w:r>
            <w:proofErr w:type="spellEnd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Slavica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ČET 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ČET 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80"/>
                <w:sz w:val="24"/>
                <w:szCs w:val="24"/>
              </w:rPr>
              <w:t>Brlečić,</w:t>
            </w:r>
            <w:r w:rsidRPr="006A0570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80"/>
                <w:sz w:val="24"/>
                <w:szCs w:val="24"/>
              </w:rPr>
              <w:t>Đina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UTO 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14:50-15:35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11:30-12:15</w:t>
            </w:r>
          </w:p>
        </w:tc>
      </w:tr>
      <w:tr w:rsidR="000F6F9B" w:rsidTr="00326C79">
        <w:trPr>
          <w:trHeight w:val="552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Buhiniček</w:t>
            </w:r>
            <w:proofErr w:type="spellEnd"/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9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Antonija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12:20-13:05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Čančić, Valentina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PON 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Ćavar</w:t>
            </w:r>
            <w:proofErr w:type="spellEnd"/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3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Zrinka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8:50-9:35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Darojković</w:t>
            </w:r>
            <w:proofErr w:type="spellEnd"/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Ivanka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0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3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F9B" w:rsidTr="00326C79">
        <w:trPr>
          <w:trHeight w:val="552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7" w:right="84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Deskar</w:t>
            </w:r>
            <w:proofErr w:type="spellEnd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 Stojanovski,</w:t>
            </w:r>
            <w:r w:rsidRPr="006A0570">
              <w:rPr>
                <w:rFonts w:asciiTheme="minorHAnsi" w:hAnsiTheme="minorHAnsi" w:cstheme="minorHAnsi"/>
                <w:spacing w:val="-64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Nataša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Dragičević,</w:t>
            </w:r>
            <w:r w:rsidRPr="006A0570">
              <w:rPr>
                <w:rFonts w:asciiTheme="minorHAnsi" w:hAnsiTheme="minorHAnsi" w:cstheme="minorHAnsi"/>
                <w:spacing w:val="-7"/>
                <w:w w:val="90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Kristina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PON 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Duka</w:t>
            </w:r>
            <w:r w:rsidRPr="006A057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Zupanc</w:t>
            </w:r>
            <w:proofErr w:type="spellEnd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Lana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16.40– 17.25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9.40-10.30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Grgić, Andrej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12:20-13:05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Grgurić,</w:t>
            </w:r>
            <w:r w:rsidRPr="006A0570">
              <w:rPr>
                <w:rFonts w:asciiTheme="minorHAnsi" w:hAnsiTheme="minorHAnsi" w:cstheme="minorHAnsi"/>
                <w:spacing w:val="-13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Dolores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82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82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5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5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</w:tr>
      <w:tr w:rsidR="000F6F9B" w:rsidTr="00326C79">
        <w:trPr>
          <w:trHeight w:val="549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Grujić,</w:t>
            </w:r>
            <w:r w:rsidRPr="006A0570">
              <w:rPr>
                <w:rFonts w:asciiTheme="minorHAnsi" w:hAnsiTheme="minorHAnsi" w:cstheme="minorHAnsi"/>
                <w:spacing w:val="-13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Gordana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17.30-18.15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9.45-10.30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lastRenderedPageBreak/>
              <w:t>15.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85"/>
                <w:sz w:val="24"/>
                <w:szCs w:val="24"/>
              </w:rPr>
              <w:t>Ivančić,</w:t>
            </w:r>
            <w:r w:rsidRPr="006A0570">
              <w:rPr>
                <w:rFonts w:asciiTheme="minorHAnsi" w:hAnsiTheme="minorHAnsi" w:cstheme="minorHAnsi"/>
                <w:spacing w:val="9"/>
                <w:w w:val="8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85"/>
                <w:sz w:val="24"/>
                <w:szCs w:val="24"/>
              </w:rPr>
              <w:t>Irena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PON 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Kanižaj</w:t>
            </w:r>
            <w:proofErr w:type="spellEnd"/>
            <w:r w:rsidRPr="006A0570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Zrinka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Kazija</w:t>
            </w:r>
            <w:proofErr w:type="spellEnd"/>
            <w:r w:rsidRPr="006A0570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6A0570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Rajič</w:t>
            </w:r>
            <w:proofErr w:type="spellEnd"/>
            <w:r w:rsidRPr="006A0570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 xml:space="preserve">, Ana 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18.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Klarić,</w:t>
            </w:r>
            <w:r w:rsidRPr="006A0570">
              <w:rPr>
                <w:rFonts w:asciiTheme="minorHAnsi" w:hAnsiTheme="minorHAnsi" w:cstheme="minorHAnsi"/>
                <w:spacing w:val="5"/>
                <w:w w:val="90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19.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Komušar</w:t>
            </w:r>
            <w:proofErr w:type="spellEnd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Maja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85"/>
                <w:sz w:val="24"/>
                <w:szCs w:val="24"/>
              </w:rPr>
              <w:t>Kovačić,</w:t>
            </w:r>
            <w:r w:rsidRPr="006A0570">
              <w:rPr>
                <w:rFonts w:asciiTheme="minorHAnsi" w:hAnsiTheme="minorHAnsi" w:cstheme="minorHAnsi"/>
                <w:spacing w:val="18"/>
                <w:w w:val="8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85"/>
                <w:sz w:val="24"/>
                <w:szCs w:val="24"/>
              </w:rPr>
              <w:t>Silvija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8:00-8:45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Kresić</w:t>
            </w:r>
            <w:proofErr w:type="spellEnd"/>
            <w:r w:rsidRPr="006A0570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Daniela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</w:tr>
      <w:tr w:rsidR="000F6F9B" w:rsidTr="00326C79">
        <w:trPr>
          <w:trHeight w:val="276"/>
        </w:trPr>
        <w:tc>
          <w:tcPr>
            <w:tcW w:w="694" w:type="dxa"/>
            <w:tcBorders>
              <w:top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22.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85"/>
                <w:sz w:val="24"/>
                <w:szCs w:val="24"/>
              </w:rPr>
              <w:t>Križić,</w:t>
            </w:r>
            <w:r w:rsidRPr="006A0570">
              <w:rPr>
                <w:rFonts w:asciiTheme="minorHAnsi" w:hAnsiTheme="minorHAnsi" w:cstheme="minorHAnsi"/>
                <w:spacing w:val="3"/>
                <w:w w:val="8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85"/>
                <w:sz w:val="24"/>
                <w:szCs w:val="24"/>
              </w:rPr>
              <w:t>Lucija</w:t>
            </w:r>
          </w:p>
        </w:tc>
        <w:tc>
          <w:tcPr>
            <w:tcW w:w="2693" w:type="dxa"/>
            <w:tcBorders>
              <w:top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11:30-12:15</w:t>
            </w:r>
          </w:p>
        </w:tc>
        <w:tc>
          <w:tcPr>
            <w:tcW w:w="2693" w:type="dxa"/>
            <w:tcBorders>
              <w:top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</w:tr>
      <w:tr w:rsidR="000F6F9B" w:rsidTr="00326C79">
        <w:trPr>
          <w:trHeight w:val="277"/>
        </w:trPr>
        <w:tc>
          <w:tcPr>
            <w:tcW w:w="694" w:type="dxa"/>
            <w:tcBorders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Marija </w:t>
            </w:r>
            <w:proofErr w:type="spellStart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Kunc</w:t>
            </w:r>
            <w:proofErr w:type="spellEnd"/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before="2" w:line="25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before="2" w:line="25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before="2"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before="2"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before="13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Ladan</w:t>
            </w:r>
            <w:r w:rsidRPr="006A0570">
              <w:rPr>
                <w:rFonts w:asciiTheme="minorHAnsi" w:hAnsiTheme="minorHAnsi" w:cstheme="minorHAnsi"/>
                <w:spacing w:val="3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Filipović,</w:t>
            </w:r>
            <w:r w:rsidRPr="006A0570">
              <w:rPr>
                <w:rFonts w:asciiTheme="minorHAnsi" w:hAnsiTheme="minorHAnsi" w:cstheme="minorHAnsi"/>
                <w:spacing w:val="3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Martina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11:30-12:15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25.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w w:val="85"/>
                <w:sz w:val="24"/>
                <w:szCs w:val="24"/>
              </w:rPr>
              <w:t>Mačković</w:t>
            </w:r>
            <w:proofErr w:type="spellEnd"/>
            <w:r w:rsidRPr="006A0570">
              <w:rPr>
                <w:rFonts w:asciiTheme="minorHAnsi" w:hAnsiTheme="minorHAnsi" w:cstheme="minorHAnsi"/>
                <w:w w:val="85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25"/>
                <w:w w:val="8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85"/>
                <w:sz w:val="24"/>
                <w:szCs w:val="24"/>
              </w:rPr>
              <w:t>Maja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8:50-9:35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Markoč</w:t>
            </w:r>
            <w:proofErr w:type="spellEnd"/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16"/>
                <w:w w:val="90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Sani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14:00-14:45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before="13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Matolek</w:t>
            </w:r>
            <w:proofErr w:type="spellEnd"/>
            <w:r w:rsidRPr="006A0570">
              <w:rPr>
                <w:rFonts w:asciiTheme="minorHAnsi" w:hAnsiTheme="minorHAnsi" w:cstheme="minorHAnsi"/>
                <w:spacing w:val="5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Veselić,</w:t>
            </w:r>
            <w:r w:rsidRPr="006A0570">
              <w:rPr>
                <w:rFonts w:asciiTheme="minorHAnsi" w:hAnsiTheme="minorHAnsi" w:cstheme="minorHAnsi"/>
                <w:spacing w:val="5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Gordana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 14:50-15:35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ČET 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14:50-15:35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Mihalj</w:t>
            </w:r>
            <w:proofErr w:type="spellEnd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Mirjana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11:30-12:15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Miklaušić</w:t>
            </w:r>
            <w:proofErr w:type="spellEnd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 Matea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8:50-9:35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11:30-12:15</w:t>
            </w:r>
          </w:p>
        </w:tc>
      </w:tr>
      <w:tr w:rsidR="000F6F9B" w:rsidTr="00326C79">
        <w:trPr>
          <w:trHeight w:val="552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lastRenderedPageBreak/>
              <w:t>28.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Ostojić,</w:t>
            </w:r>
            <w:r w:rsidRPr="006A0570">
              <w:rPr>
                <w:rFonts w:asciiTheme="minorHAnsi" w:hAnsiTheme="minorHAnsi" w:cstheme="minorHAnsi"/>
                <w:spacing w:val="11"/>
                <w:w w:val="90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11:30-12:15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 19.00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29.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Ožetski</w:t>
            </w:r>
            <w:proofErr w:type="spellEnd"/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17"/>
                <w:w w:val="90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Ivan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5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ČET </w:t>
            </w:r>
          </w:p>
          <w:p w:rsidR="000F6F9B" w:rsidRPr="006A0570" w:rsidRDefault="000F6F9B" w:rsidP="00326C79">
            <w:pPr>
              <w:pStyle w:val="TableParagraph"/>
              <w:spacing w:line="25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14:00-14:45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08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08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14:00-14:45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Pekišić</w:t>
            </w:r>
            <w:proofErr w:type="spellEnd"/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Davorka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Perdija</w:t>
            </w:r>
            <w:proofErr w:type="spellEnd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Neda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</w:tr>
      <w:tr w:rsidR="000F6F9B" w:rsidTr="00326C79">
        <w:trPr>
          <w:trHeight w:val="549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32.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Perjanec</w:t>
            </w:r>
            <w:proofErr w:type="spellEnd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r w:rsidRPr="006A057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Štefana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9.45-10.30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13.10-13.55</w:t>
            </w:r>
          </w:p>
        </w:tc>
      </w:tr>
      <w:tr w:rsidR="000F6F9B" w:rsidTr="00326C79">
        <w:trPr>
          <w:trHeight w:val="552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33.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Raguž,</w:t>
            </w:r>
            <w:r w:rsidRPr="006A0570">
              <w:rPr>
                <w:rFonts w:asciiTheme="minorHAnsi" w:hAnsiTheme="minorHAnsi" w:cstheme="minorHAnsi"/>
                <w:spacing w:val="19"/>
                <w:w w:val="90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0"/>
                <w:sz w:val="24"/>
                <w:szCs w:val="24"/>
              </w:rPr>
              <w:t>Marija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34.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Rezo,</w:t>
            </w:r>
            <w:r w:rsidRPr="006A057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Marina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11:30-12:15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35.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Roso,</w:t>
            </w:r>
            <w:r w:rsidRPr="006A057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Ivan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PON 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14:50-15:35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9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36.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Rukavina,</w:t>
            </w:r>
            <w:r w:rsidRPr="006A057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Nadina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11:30-12:15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19:05-19:50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37.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Sosa,</w:t>
            </w:r>
            <w:r w:rsidRPr="006A057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Romana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 xml:space="preserve">SRI 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</w:tr>
      <w:tr w:rsidR="000F6F9B" w:rsidTr="00326C79">
        <w:trPr>
          <w:trHeight w:val="550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38.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Šaravanja</w:t>
            </w:r>
            <w:proofErr w:type="spellEnd"/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057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Lucas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8:50-9:35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</w:tr>
      <w:tr w:rsidR="000F6F9B" w:rsidTr="00326C79">
        <w:trPr>
          <w:trHeight w:val="549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8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39.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Štimac,</w:t>
            </w:r>
            <w:r w:rsidRPr="006A057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Marija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11:30-12:15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0F6F9B" w:rsidRPr="006A0570" w:rsidRDefault="000F6F9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</w:tr>
      <w:tr w:rsidR="000F6F9B" w:rsidTr="00326C79">
        <w:trPr>
          <w:trHeight w:val="552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40.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Štritof,</w:t>
            </w:r>
            <w:r w:rsidRPr="006A057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Silvija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</w:tr>
      <w:tr w:rsidR="000F6F9B" w:rsidTr="00326C79">
        <w:trPr>
          <w:trHeight w:val="552"/>
        </w:trPr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4A1E6D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41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6A0570" w:rsidRDefault="000F6F9B" w:rsidP="00326C7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Vidović,</w:t>
            </w:r>
            <w:r w:rsidRPr="006A0570">
              <w:rPr>
                <w:rFonts w:asciiTheme="minorHAnsi" w:hAnsiTheme="minorHAnsi" w:cstheme="minorHAnsi"/>
                <w:spacing w:val="-14"/>
                <w:w w:val="95"/>
                <w:sz w:val="24"/>
                <w:szCs w:val="24"/>
              </w:rPr>
              <w:t xml:space="preserve"> </w:t>
            </w:r>
            <w:r w:rsidRPr="006A0570">
              <w:rPr>
                <w:rFonts w:asciiTheme="minorHAnsi" w:hAnsiTheme="minorHAnsi" w:cstheme="minorHAnsi"/>
                <w:w w:val="95"/>
                <w:sz w:val="24"/>
                <w:szCs w:val="24"/>
              </w:rPr>
              <w:t>Mladen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0F6F9B" w:rsidRPr="006A0570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6A0570">
              <w:rPr>
                <w:rFonts w:asciiTheme="minorHAnsi" w:hAnsiTheme="minorHAnsi" w:cstheme="minorHAnsi"/>
                <w:sz w:val="24"/>
                <w:szCs w:val="24"/>
              </w:rPr>
              <w:t>12:20-13:05</w:t>
            </w:r>
          </w:p>
        </w:tc>
      </w:tr>
      <w:tr w:rsidR="000F6F9B" w:rsidTr="00326C79">
        <w:trPr>
          <w:trHeight w:val="551"/>
        </w:trPr>
        <w:tc>
          <w:tcPr>
            <w:tcW w:w="694" w:type="dxa"/>
            <w:tcBorders>
              <w:top w:val="single" w:sz="2" w:space="0" w:color="000000"/>
            </w:tcBorders>
          </w:tcPr>
          <w:p w:rsidR="000F6F9B" w:rsidRDefault="000F6F9B" w:rsidP="000F6F9B">
            <w:pPr>
              <w:pStyle w:val="TableParagraph"/>
              <w:numPr>
                <w:ilvl w:val="0"/>
                <w:numId w:val="2"/>
              </w:numPr>
              <w:spacing w:before="137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F6F9B" w:rsidRPr="004A1E6D" w:rsidRDefault="000F6F9B" w:rsidP="00326C7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A1E6D">
              <w:rPr>
                <w:rFonts w:asciiTheme="minorHAnsi" w:hAnsiTheme="minorHAnsi" w:cstheme="minorHAnsi"/>
                <w:sz w:val="24"/>
              </w:rPr>
              <w:t>Vrbanec</w:t>
            </w:r>
            <w:proofErr w:type="spellEnd"/>
            <w:r w:rsidRPr="004A1E6D">
              <w:rPr>
                <w:rFonts w:asciiTheme="minorHAnsi" w:hAnsiTheme="minorHAnsi" w:cstheme="minorHAnsi"/>
                <w:sz w:val="24"/>
              </w:rPr>
              <w:t>,</w:t>
            </w:r>
            <w:r w:rsidRPr="004A1E6D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A1E6D">
              <w:rPr>
                <w:rFonts w:asciiTheme="minorHAnsi" w:hAnsiTheme="minorHAnsi" w:cstheme="minorHAnsi"/>
                <w:sz w:val="24"/>
              </w:rPr>
              <w:t>Hrvoje</w:t>
            </w:r>
          </w:p>
        </w:tc>
        <w:tc>
          <w:tcPr>
            <w:tcW w:w="2693" w:type="dxa"/>
            <w:tcBorders>
              <w:top w:val="single" w:sz="2" w:space="0" w:color="000000"/>
            </w:tcBorders>
          </w:tcPr>
          <w:p w:rsidR="000F6F9B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UTO</w:t>
            </w:r>
          </w:p>
          <w:p w:rsidR="000F6F9B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13.05-14.00</w:t>
            </w:r>
          </w:p>
        </w:tc>
        <w:tc>
          <w:tcPr>
            <w:tcW w:w="2693" w:type="dxa"/>
            <w:tcBorders>
              <w:top w:val="single" w:sz="2" w:space="0" w:color="000000"/>
            </w:tcBorders>
          </w:tcPr>
          <w:p w:rsidR="000F6F9B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ČET</w:t>
            </w:r>
          </w:p>
          <w:p w:rsidR="000F6F9B" w:rsidRDefault="000F6F9B" w:rsidP="00326C79">
            <w:pPr>
              <w:pStyle w:val="TableParagraph"/>
              <w:spacing w:line="270" w:lineRule="atLeast"/>
              <w:ind w:left="108" w:right="127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16.30-17.25</w:t>
            </w:r>
          </w:p>
        </w:tc>
      </w:tr>
    </w:tbl>
    <w:p w:rsidR="0015602C" w:rsidRDefault="0015602C"/>
    <w:sectPr w:rsidR="0015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1E7"/>
    <w:multiLevelType w:val="hybridMultilevel"/>
    <w:tmpl w:val="DAB853A0"/>
    <w:lvl w:ilvl="0" w:tplc="B6206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746E"/>
    <w:multiLevelType w:val="multilevel"/>
    <w:tmpl w:val="BEF0B666"/>
    <w:lvl w:ilvl="0">
      <w:start w:val="18"/>
      <w:numFmt w:val="decimal"/>
      <w:lvlText w:val="%1"/>
      <w:lvlJc w:val="left"/>
      <w:pPr>
        <w:ind w:left="1322" w:hanging="562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322" w:hanging="562"/>
        <w:jc w:val="right"/>
      </w:pPr>
      <w:rPr>
        <w:rFonts w:ascii="Times New Roman" w:eastAsia="Times New Roman" w:hAnsi="Times New Roman" w:cs="Times New Roman" w:hint="default"/>
        <w:b/>
        <w:bCs/>
        <w:color w:val="4471C4"/>
        <w:spacing w:val="-4"/>
        <w:w w:val="100"/>
        <w:sz w:val="28"/>
        <w:szCs w:val="28"/>
        <w:lang w:val="hr-HR" w:eastAsia="en-US" w:bidi="ar-SA"/>
      </w:rPr>
    </w:lvl>
    <w:lvl w:ilvl="2">
      <w:numFmt w:val="bullet"/>
      <w:lvlText w:val="•"/>
      <w:lvlJc w:val="left"/>
      <w:pPr>
        <w:ind w:left="3201" w:hanging="56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141" w:hanging="56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82" w:hanging="56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23" w:hanging="56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963" w:hanging="56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904" w:hanging="56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845" w:hanging="56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9B"/>
    <w:rsid w:val="000F6F9B"/>
    <w:rsid w:val="001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178C"/>
  <w15:chartTrackingRefBased/>
  <w15:docId w15:val="{DFB7BCBF-9E01-4BC2-9625-F8A11385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9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rsid w:val="000F6F9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uiPriority w:val="99"/>
    <w:semiHidden/>
    <w:rsid w:val="000F6F9B"/>
    <w:rPr>
      <w:lang w:val="en-US"/>
    </w:rPr>
  </w:style>
  <w:style w:type="paragraph" w:styleId="Odlomakpopisa">
    <w:name w:val="List Paragraph"/>
    <w:basedOn w:val="Normal"/>
    <w:uiPriority w:val="34"/>
    <w:qFormat/>
    <w:rsid w:val="000F6F9B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TijelotekstaChar1">
    <w:name w:val="Tijelo teksta Char1"/>
    <w:link w:val="Tijeloteksta"/>
    <w:rsid w:val="000F6F9B"/>
    <w:rPr>
      <w:rFonts w:ascii="Arial" w:eastAsia="Times New Roman" w:hAnsi="Arial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6F9B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6F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2022-10-13T21:31:00Z</dcterms:created>
  <dcterms:modified xsi:type="dcterms:W3CDTF">2022-10-13T21:32:00Z</dcterms:modified>
</cp:coreProperties>
</file>